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A0D01" w:rsidRPr="00D0787F" w:rsidRDefault="00120000" w:rsidP="00536E93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D0787F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D0787F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864A30" w:rsidRPr="00D0787F">
        <w:rPr>
          <w:rFonts w:ascii="GHEA Grapalat" w:hAnsi="GHEA Grapalat"/>
          <w:bCs/>
          <w:sz w:val="18"/>
          <w:szCs w:val="18"/>
          <w:lang w:val="hy-AM"/>
        </w:rPr>
        <w:t>3</w:t>
      </w:r>
      <w:r w:rsidR="00572E04">
        <w:rPr>
          <w:rFonts w:ascii="GHEA Grapalat" w:hAnsi="GHEA Grapalat"/>
          <w:bCs/>
          <w:sz w:val="18"/>
          <w:szCs w:val="18"/>
          <w:lang w:val="hy-AM"/>
        </w:rPr>
        <w:t>8</w:t>
      </w:r>
    </w:p>
    <w:p w:rsidR="00120000" w:rsidRPr="00D0787F" w:rsidRDefault="00120000" w:rsidP="00536E93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D0787F"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 w:rsidRPr="00D0787F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D0787F"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804C5D" w:rsidRDefault="00120000" w:rsidP="00804C5D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D0787F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804C5D">
        <w:rPr>
          <w:rFonts w:ascii="GHEA Grapalat" w:hAnsi="GHEA Grapalat"/>
          <w:bCs/>
          <w:sz w:val="18"/>
          <w:szCs w:val="18"/>
          <w:lang w:val="hy-AM"/>
        </w:rPr>
        <w:t xml:space="preserve">2023 </w:t>
      </w:r>
      <w:r w:rsidR="00804C5D">
        <w:rPr>
          <w:rFonts w:ascii="GHEA Grapalat" w:hAnsi="GHEA Grapalat" w:cs="Sylfaen"/>
          <w:bCs/>
          <w:sz w:val="18"/>
          <w:szCs w:val="18"/>
          <w:lang w:val="hy-AM"/>
        </w:rPr>
        <w:t>թվականի ապրիլի 27-ի</w:t>
      </w:r>
    </w:p>
    <w:p w:rsidR="00120000" w:rsidRPr="00D0787F" w:rsidRDefault="00804C5D" w:rsidP="00804C5D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965 -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536E93" w:rsidRDefault="008308E6" w:rsidP="00536E93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536E93" w:rsidRDefault="008308E6" w:rsidP="00536E93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536E93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536E9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536E93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536E9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536E93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536E9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536E93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536E93" w:rsidRDefault="008308E6" w:rsidP="00536E93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536E93" w:rsidTr="008132C2">
        <w:tc>
          <w:tcPr>
            <w:tcW w:w="10690" w:type="dxa"/>
          </w:tcPr>
          <w:p w:rsidR="00741E95" w:rsidRPr="00536E93" w:rsidRDefault="0032255B" w:rsidP="00536E9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536E93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0A4E0D" w:rsidTr="000C12D9">
        <w:trPr>
          <w:trHeight w:val="3356"/>
        </w:trPr>
        <w:tc>
          <w:tcPr>
            <w:tcW w:w="10690" w:type="dxa"/>
          </w:tcPr>
          <w:p w:rsidR="000C12D9" w:rsidRPr="000A4E0D" w:rsidRDefault="000C12D9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</w:p>
          <w:p w:rsidR="006D2F24" w:rsidRPr="000A4E0D" w:rsidRDefault="006D2F24" w:rsidP="00536E93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A4E0D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DD20E4" w:rsidRPr="000A4E0D" w:rsidRDefault="00AA0D01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Աջափնյակ</w:t>
            </w:r>
            <w:r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շրջանի</w:t>
            </w:r>
            <w:r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ղեկավարի</w:t>
            </w:r>
            <w:r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342447"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առևտրի, ծառայությունների և գովազդի</w:t>
            </w:r>
            <w:r w:rsidR="00342447" w:rsidRPr="000A4E0D">
              <w:rPr>
                <w:rFonts w:ascii="Sylfaen" w:hAnsi="Sylfaen"/>
                <w:sz w:val="22"/>
                <w:szCs w:val="22"/>
                <w:lang w:val="hy-AM"/>
              </w:rPr>
              <w:t xml:space="preserve">  </w:t>
            </w:r>
            <w:r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բաժին</w:t>
            </w:r>
            <w:r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DD2FA2"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առաջատար </w:t>
            </w:r>
            <w:r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0A4E0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0A4E0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(ծածկագիր՝ </w:t>
            </w:r>
            <w:r w:rsidR="00DD2FA2" w:rsidRPr="000A4E0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3.1-59</w:t>
            </w:r>
            <w:r w:rsidR="00572E04" w:rsidRPr="000A4E0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7</w:t>
            </w:r>
            <w:r w:rsidR="0041477C" w:rsidRPr="000A4E0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BA3050" w:rsidRPr="000A4E0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0A4E0D" w:rsidRDefault="006D2F24" w:rsidP="00536E93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A4E0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A4E0D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Ենթակա և հաշվետու</w:t>
            </w:r>
            <w:r w:rsidRPr="000A4E0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A4E0D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է</w:t>
            </w:r>
            <w:r w:rsidRPr="000A4E0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07C4F" w:rsidRPr="000A4E0D" w:rsidRDefault="00DD2FA2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A4E0D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8151FF"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04D9" w:rsidRPr="000A4E0D">
              <w:rPr>
                <w:rFonts w:ascii="GHEA Grapalat" w:hAnsi="GHEA Grapalat"/>
                <w:sz w:val="22"/>
                <w:szCs w:val="22"/>
                <w:lang w:val="hy-AM"/>
              </w:rPr>
              <w:t>մասնագետն</w:t>
            </w:r>
            <w:r w:rsidR="00542943"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A0D01"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DD20E4" w:rsidRPr="000A4E0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0A4E0D" w:rsidRDefault="00542943" w:rsidP="00536E93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A4E0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D2F24" w:rsidRPr="000A4E0D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Փոխարինող պաշտոնի կամ պաշտոնների անվանումները </w:t>
            </w:r>
          </w:p>
          <w:p w:rsidR="00007C4F" w:rsidRPr="000A4E0D" w:rsidRDefault="00DD2FA2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A4E0D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C104D9"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մասնագետի</w:t>
            </w:r>
            <w:r w:rsidR="00542943"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93712" w:rsidRPr="000A4E0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</w:t>
            </w:r>
            <w:r w:rsidR="00AA0D01"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մյուս առաջատար մասնագետներից մեկը</w:t>
            </w:r>
            <w:r w:rsidR="00AA0D01"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AA0D01"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0A4E0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առաջին կարգի մասնագետներից </w:t>
            </w:r>
            <w:r w:rsidR="00AA0D01" w:rsidRPr="000A4E0D">
              <w:rPr>
                <w:rFonts w:ascii="GHEA Grapalat" w:hAnsi="GHEA Grapalat" w:cs="Sylfaen"/>
                <w:sz w:val="22"/>
                <w:szCs w:val="22"/>
                <w:lang w:val="hy-AM"/>
              </w:rPr>
              <w:t>մեկը</w:t>
            </w:r>
            <w:r w:rsidR="005E1EDA" w:rsidRPr="000A4E0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0A4E0D" w:rsidRDefault="006D2F24" w:rsidP="00536E93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A4E0D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C74D4C" w:rsidRPr="000A4E0D" w:rsidRDefault="00C74D4C" w:rsidP="00536E93">
            <w:pPr>
              <w:tabs>
                <w:tab w:val="left" w:pos="540"/>
                <w:tab w:val="left" w:pos="630"/>
                <w:tab w:val="left" w:pos="810"/>
                <w:tab w:val="left" w:pos="9090"/>
              </w:tabs>
              <w:ind w:right="-1" w:firstLine="36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0A4E0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03293E" w:rsidRPr="000A4E0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Աջափնյակ </w:t>
            </w:r>
            <w:r w:rsidRPr="000A4E0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536E93" w:rsidRPr="000A4E0D">
              <w:rPr>
                <w:rFonts w:ascii="GHEA Grapalat" w:hAnsi="GHEA Grapalat"/>
                <w:color w:val="212529"/>
                <w:sz w:val="22"/>
                <w:szCs w:val="22"/>
                <w:shd w:val="clear" w:color="auto" w:fill="FFFFFF"/>
                <w:lang w:val="hy-AM"/>
              </w:rPr>
              <w:t>Ա. Սարգսյան փ. 5</w:t>
            </w:r>
          </w:p>
          <w:p w:rsidR="000C12D9" w:rsidRPr="000A4E0D" w:rsidRDefault="000C12D9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536E93" w:rsidTr="008132C2">
        <w:tc>
          <w:tcPr>
            <w:tcW w:w="10690" w:type="dxa"/>
          </w:tcPr>
          <w:p w:rsidR="000C12D9" w:rsidRPr="00536E93" w:rsidRDefault="0032255B" w:rsidP="00536E9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536E93" w:rsidTr="008132C2">
        <w:tc>
          <w:tcPr>
            <w:tcW w:w="10690" w:type="dxa"/>
          </w:tcPr>
          <w:p w:rsidR="000C12D9" w:rsidRPr="00536E93" w:rsidRDefault="000C12D9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536E93" w:rsidRDefault="006D2F2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864A30" w:rsidRPr="00536E93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ա) Բաժնի պետի հանձնարարությամբ իրականացնում է Երևանի Աջափնյակ վարչական շրջանի տարածքում «Տեղական տուրքերի և վճարների մասին» օրենքով սահմանված առևտրի և ծառայությունների ոլորտի թույլտվություններ տրամադրելու և տեղական տուրքերը հավաքագրելու աշխատանքները, որոնց տրամադրումը օրենքով կամ այլ նորմատիվ իրավական ակտերով պատվիրակված է Երևանի Աջափնյակ վարչական շրջանի ղեկավարին.</w:t>
            </w:r>
          </w:p>
          <w:p w:rsidR="00864A30" w:rsidRPr="00536E93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բ) Բաժնի պետի հանձնարարությամբ </w:t>
            </w:r>
            <w:r w:rsidRPr="00536E93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հսկողություն է իրականացնում 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«Տեղական տուրքերի և վճարների մասին» օրենքով սահմանված առևտրի և ծառայությունների ոլորտում Երևան համայնքի կողմից տրված թույլտվությունների պայմանների պատշաճ կատարման նկատմամբ</w:t>
            </w:r>
            <w:r w:rsidRPr="00536E93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</w:p>
          <w:p w:rsidR="00864A30" w:rsidRPr="00536E93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գ) Բաժնի պետի հանձնարարությամբ իրականացնում է առևտրի և ծառայությունների ոլորտի կանոնակարգման աշխատանքները.</w:t>
            </w:r>
          </w:p>
          <w:p w:rsidR="00864A30" w:rsidRPr="00536E93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դ) կատարում է Բաժնի պետի հանձնարարությունները` ժամանակին և պատշաճ որակով.</w:t>
            </w:r>
          </w:p>
          <w:p w:rsidR="00864A30" w:rsidRPr="00536E93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ե) հետևում է Բաժնի պետի հանձնարարականների, համապատասխան ժամկետներում, կատարման ընթացքին, որոնց արդյունքների մասին զեկուցում է Բաժնի պետին.</w:t>
            </w:r>
          </w:p>
          <w:p w:rsidR="00864A30" w:rsidRPr="00536E93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զ) իր լիազորությունների սահմաններում, անհրաժեշտության դեպքում,  նախա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864A30" w:rsidRPr="00536E93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է) Բաժնի պետի հանձնարարությամբ իրականացնում է քաղաքացիների հերթագրում` Բաժնի պետի մոտ ընդունելության համար.  </w:t>
            </w:r>
          </w:p>
          <w:p w:rsidR="00864A30" w:rsidRPr="00536E93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ը) </w:t>
            </w:r>
            <w:r w:rsidRPr="00536E93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Բաժնի պետի հանձնարարությամբ մասնակցում է աշխատանքային ծրագրերի մշակման աշխատանքներին.</w:t>
            </w:r>
          </w:p>
          <w:p w:rsidR="00864A30" w:rsidRPr="00536E93" w:rsidRDefault="00864A30" w:rsidP="00536E93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536E93">
              <w:rPr>
                <w:rFonts w:ascii="GHEA Grapalat" w:hAnsi="GHEA Grapalat"/>
                <w:sz w:val="22"/>
                <w:szCs w:val="22"/>
                <w:lang w:val="fr-FR"/>
              </w:rPr>
              <w:t xml:space="preserve">) 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Բ</w:t>
            </w:r>
            <w:r w:rsidRPr="00536E93">
              <w:rPr>
                <w:rFonts w:ascii="GHEA Grapalat" w:hAnsi="GHEA Grapalat"/>
                <w:sz w:val="22"/>
                <w:szCs w:val="22"/>
                <w:lang w:val="fr-FR"/>
              </w:rPr>
              <w:t>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ններ</w:t>
            </w:r>
            <w:r w:rsidRPr="00536E93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864A30" w:rsidRPr="00536E93" w:rsidRDefault="00864A30" w:rsidP="00536E93">
            <w:pPr>
              <w:ind w:firstLine="708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536E9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>ժ) իրականացնում է սույն պաշտոնի անձնագրով սահմանված այլ լիազորություններ։</w:t>
            </w:r>
          </w:p>
          <w:p w:rsidR="00864A30" w:rsidRPr="00536E93" w:rsidRDefault="00864A30" w:rsidP="00536E93">
            <w:pPr>
              <w:ind w:firstLine="708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536E93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Բաժնի ա</w:t>
            </w:r>
            <w:r w:rsidRPr="00536E9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ռաջատար մասնագետն ունի </w:t>
            </w:r>
            <w:r w:rsidRPr="00536E93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Օ</w:t>
            </w:r>
            <w:r w:rsidRPr="00536E9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րենքով, իրավական այլ ակտերով նախատեսված այլ </w:t>
            </w:r>
            <w:r w:rsidRPr="00536E93">
              <w:rPr>
                <w:rFonts w:ascii="GHEA Grapalat" w:hAnsi="GHEA Grapalat"/>
                <w:iCs/>
                <w:sz w:val="22"/>
                <w:szCs w:val="22"/>
                <w:lang w:val="fr-FR"/>
              </w:rPr>
              <w:lastRenderedPageBreak/>
              <w:t>իրավունքներ և կրում է այդ ակտերով նախատեսված այլ պարտականություններ։</w:t>
            </w:r>
          </w:p>
          <w:p w:rsidR="000C12D9" w:rsidRPr="00536E93" w:rsidRDefault="000C12D9" w:rsidP="00536E93">
            <w:pPr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</w:p>
        </w:tc>
      </w:tr>
      <w:tr w:rsidR="00CF3932" w:rsidRPr="00536E93" w:rsidTr="008132C2">
        <w:tc>
          <w:tcPr>
            <w:tcW w:w="10690" w:type="dxa"/>
          </w:tcPr>
          <w:p w:rsidR="00CF3932" w:rsidRPr="00536E93" w:rsidRDefault="00CF3932" w:rsidP="00536E9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536E93" w:rsidTr="008132C2">
        <w:tc>
          <w:tcPr>
            <w:tcW w:w="10690" w:type="dxa"/>
          </w:tcPr>
          <w:p w:rsidR="000C12D9" w:rsidRPr="00536E93" w:rsidRDefault="000C12D9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536E93" w:rsidRDefault="00BF6F78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DD2FA2" w:rsidRPr="00536E93" w:rsidRDefault="00DD2FA2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կազմակերպման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ծրագրման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համակարգման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ղեկավարման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վերահսկման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536E93" w:rsidRDefault="00DD2FA2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536E93" w:rsidRDefault="00DD2FA2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C13BF5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</w:p>
          <w:p w:rsidR="00C47C44" w:rsidRPr="00536E93" w:rsidRDefault="00C47C4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707F6" w:rsidRPr="00536E93" w:rsidRDefault="00C13BF5" w:rsidP="00536E93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կատարմանը.</w:t>
            </w:r>
          </w:p>
          <w:p w:rsidR="00C47C44" w:rsidRPr="00536E93" w:rsidRDefault="00C47C4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C13BF5" w:rsidRPr="00536E93" w:rsidRDefault="00C13BF5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աշխատողների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C13BF5" w:rsidRPr="00536E93" w:rsidRDefault="00C13BF5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A0D01" w:rsidRPr="00536E93" w:rsidRDefault="00C13BF5" w:rsidP="00536E93">
            <w:pPr>
              <w:shd w:val="clear" w:color="auto" w:fill="FFFFFF"/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գալու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536E93">
              <w:rPr>
                <w:rFonts w:ascii="GHEA Grapalat" w:hAnsi="GHEA Grapalat" w:cs="Tahoma"/>
                <w:sz w:val="22"/>
                <w:szCs w:val="22"/>
                <w:lang w:val="hy-AM"/>
              </w:rPr>
              <w:t>.</w:t>
            </w:r>
          </w:p>
          <w:p w:rsidR="00C47C44" w:rsidRPr="00536E93" w:rsidRDefault="00C47C4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C13BF5" w:rsidRPr="00536E93" w:rsidRDefault="00C13BF5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գնահատմանը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C12D9" w:rsidRPr="00536E93" w:rsidRDefault="00C13BF5" w:rsidP="00536E93">
            <w:pPr>
              <w:pStyle w:val="BodyTextIndent2"/>
              <w:tabs>
                <w:tab w:val="left" w:pos="450"/>
                <w:tab w:val="left" w:pos="630"/>
                <w:tab w:val="left" w:pos="810"/>
                <w:tab w:val="left" w:pos="9090"/>
              </w:tabs>
              <w:spacing w:after="0" w:line="240" w:lineRule="auto"/>
              <w:ind w:left="0"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բարդ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բացահայտմանը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ստեղծագործական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այլընտրանքային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լուծումներին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մասնակցելու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536E93">
              <w:rPr>
                <w:rFonts w:ascii="GHEA Grapalat" w:hAnsi="GHEA Grapalat" w:cs="Tahoma"/>
                <w:sz w:val="22"/>
                <w:szCs w:val="22"/>
                <w:lang w:val="hy-AM"/>
              </w:rPr>
              <w:t>։</w:t>
            </w:r>
          </w:p>
        </w:tc>
      </w:tr>
      <w:tr w:rsidR="00291F1D" w:rsidRPr="00536E93" w:rsidTr="008132C2">
        <w:tc>
          <w:tcPr>
            <w:tcW w:w="10690" w:type="dxa"/>
          </w:tcPr>
          <w:p w:rsidR="00291F1D" w:rsidRPr="00536E93" w:rsidRDefault="00291F1D" w:rsidP="00536E9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536E93" w:rsidTr="008132C2">
        <w:tc>
          <w:tcPr>
            <w:tcW w:w="10690" w:type="dxa"/>
          </w:tcPr>
          <w:p w:rsidR="000C12D9" w:rsidRPr="00536E93" w:rsidRDefault="000C12D9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536E93" w:rsidRDefault="006D2F2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536E93" w:rsidRDefault="00D3269B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FA1E73"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ւնի</w:t>
            </w:r>
            <w:r w:rsidR="00AF46E4"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13BF5"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առնվազն </w:t>
            </w:r>
            <w:r w:rsidR="00C13BF5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միջնակարգ կրթություն</w:t>
            </w:r>
            <w:r w:rsidR="00662CEC"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536E93" w:rsidRDefault="006D2F2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536E9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536E9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D8381B" w:rsidRPr="00536E93" w:rsidRDefault="00A93422" w:rsidP="00536E93">
            <w:pPr>
              <w:widowControl w:val="0"/>
              <w:shd w:val="clear" w:color="auto" w:fill="FFFFFF"/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E4B13">
              <w:rPr>
                <w:rFonts w:ascii="GHEA Grapalat" w:hAnsi="GHEA Grapalat" w:cs="Arial"/>
                <w:sz w:val="22"/>
                <w:szCs w:val="22"/>
                <w:lang w:val="hy-AM"/>
              </w:rPr>
              <w:t>ունի</w:t>
            </w:r>
            <w:r w:rsidRPr="007E4B1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E4B13">
              <w:rPr>
                <w:rFonts w:ascii="GHEA Grapalat" w:hAnsi="GHEA Grapalat" w:cs="Arial"/>
                <w:sz w:val="22"/>
                <w:szCs w:val="22"/>
                <w:lang w:val="hy-AM"/>
              </w:rPr>
              <w:t>վարչական</w:t>
            </w:r>
            <w:r w:rsidRPr="007E4B1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E4B13">
              <w:rPr>
                <w:rFonts w:ascii="GHEA Grapalat" w:hAnsi="GHEA Grapalat" w:cs="Arial"/>
                <w:sz w:val="22"/>
                <w:szCs w:val="22"/>
                <w:lang w:val="hy-AM"/>
              </w:rPr>
              <w:t>իրավախախտումների</w:t>
            </w:r>
            <w:r w:rsidRPr="007E4B1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E4B13">
              <w:rPr>
                <w:rFonts w:ascii="GHEA Grapalat" w:hAnsi="GHEA Grapalat" w:cs="Arial"/>
                <w:sz w:val="22"/>
                <w:szCs w:val="22"/>
                <w:lang w:val="hy-AM"/>
              </w:rPr>
              <w:t>վերաբերյալ</w:t>
            </w:r>
            <w:r w:rsidRPr="007E4B1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E4B13">
              <w:rPr>
                <w:rFonts w:ascii="GHEA Grapalat" w:hAnsi="GHEA Grapalat" w:cs="Arial"/>
                <w:sz w:val="22"/>
                <w:szCs w:val="22"/>
                <w:lang w:val="hy-AM"/>
              </w:rPr>
              <w:t>օրենսգրքի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,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տուրքերի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վճարների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Առևտրի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ծառայությունների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864A30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, «Նորմատիվ իրավական</w:t>
            </w:r>
            <w:r w:rsidR="00864A30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864A30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864A30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864A30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«Վարչարարության</w:t>
            </w:r>
            <w:r w:rsidR="00864A30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հիմունքների</w:t>
            </w:r>
            <w:r w:rsidR="00864A30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864A30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="00864A30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վարույթի</w:t>
            </w:r>
            <w:r w:rsidR="00864A30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0D3561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D8381B" w:rsidRPr="00536E93">
              <w:rPr>
                <w:rFonts w:ascii="GHEA Grapalat" w:hAnsi="GHEA Grapalat"/>
                <w:sz w:val="22"/>
                <w:szCs w:val="22"/>
                <w:lang w:val="hy-AM"/>
              </w:rPr>
              <w:t>համակարգչով և ժամանակակից այլ տեխնիկական միջոցներով աշխատելու ունակություն:</w:t>
            </w:r>
          </w:p>
          <w:p w:rsidR="0020188D" w:rsidRPr="00536E93" w:rsidRDefault="0020188D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421691" w:rsidRPr="00536E93" w:rsidRDefault="00C13BF5" w:rsidP="00536E93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Pr="00536E93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:</w:t>
            </w:r>
          </w:p>
        </w:tc>
      </w:tr>
      <w:tr w:rsidR="00902E28" w:rsidRPr="00536E93" w:rsidTr="008132C2">
        <w:tc>
          <w:tcPr>
            <w:tcW w:w="10690" w:type="dxa"/>
          </w:tcPr>
          <w:p w:rsidR="00902E28" w:rsidRPr="00536E93" w:rsidRDefault="00902E28" w:rsidP="00536E9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536E93" w:rsidTr="008132C2">
        <w:trPr>
          <w:trHeight w:val="134"/>
        </w:trPr>
        <w:tc>
          <w:tcPr>
            <w:tcW w:w="10690" w:type="dxa"/>
          </w:tcPr>
          <w:p w:rsidR="00421691" w:rsidRPr="00536E93" w:rsidRDefault="00421691" w:rsidP="00536E93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0C12D9" w:rsidRPr="00536E93" w:rsidRDefault="00160D49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4E1619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3BF5" w:rsidRPr="00536E93">
              <w:rPr>
                <w:rFonts w:ascii="GHEA Grapalat" w:hAnsi="GHEA Grapalat"/>
                <w:sz w:val="22"/>
                <w:szCs w:val="22"/>
                <w:lang w:val="fr-FR"/>
              </w:rPr>
              <w:t>1-</w:t>
            </w:r>
            <w:r w:rsidR="00C13BF5" w:rsidRPr="00536E93">
              <w:rPr>
                <w:rFonts w:ascii="GHEA Grapalat" w:hAnsi="GHEA Grapalat" w:cs="Sylfaen"/>
                <w:sz w:val="22"/>
                <w:szCs w:val="22"/>
                <w:lang w:val="fr-FR"/>
              </w:rPr>
              <w:t>ին</w:t>
            </w:r>
            <w:r w:rsidR="00C13BF5" w:rsidRPr="00536E9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536E93">
              <w:rPr>
                <w:rFonts w:ascii="GHEA Grapalat" w:hAnsi="GHEA Grapalat" w:cs="Sylfaen"/>
                <w:sz w:val="22"/>
                <w:szCs w:val="22"/>
                <w:lang w:val="fr-FR"/>
              </w:rPr>
              <w:t>դասի</w:t>
            </w:r>
            <w:r w:rsidR="00C13BF5" w:rsidRPr="00536E9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536E93">
              <w:rPr>
                <w:rFonts w:ascii="GHEA Grapalat" w:hAnsi="GHEA Grapalat" w:cs="Sylfaen"/>
                <w:sz w:val="22"/>
                <w:szCs w:val="22"/>
                <w:lang w:val="fr-FR"/>
              </w:rPr>
              <w:t>կրտսեր</w:t>
            </w:r>
            <w:r w:rsidR="00C13BF5" w:rsidRPr="00536E9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D3269B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ծառայողի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դասային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</w:t>
            </w:r>
            <w:r w:rsidR="00421691"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421691" w:rsidRPr="00536E93" w:rsidRDefault="00421691" w:rsidP="00536E93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13BF5" w:rsidRPr="00536E93" w:rsidRDefault="00C13BF5" w:rsidP="00536E93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13BF5" w:rsidRPr="00536E93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B410D" w:rsidRDefault="00AB410D" w:rsidP="000B1FF2">
      <w:r>
        <w:separator/>
      </w:r>
    </w:p>
  </w:endnote>
  <w:endnote w:type="continuationSeparator" w:id="0">
    <w:p w:rsidR="00AB410D" w:rsidRDefault="00AB410D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B410D" w:rsidRDefault="00AB410D" w:rsidP="000B1FF2">
      <w:r>
        <w:separator/>
      </w:r>
    </w:p>
  </w:footnote>
  <w:footnote w:type="continuationSeparator" w:id="0">
    <w:p w:rsidR="00AB410D" w:rsidRDefault="00AB410D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6AA919AC"/>
    <w:multiLevelType w:val="hybridMultilevel"/>
    <w:tmpl w:val="3684B388"/>
    <w:lvl w:ilvl="0" w:tplc="04090011">
      <w:start w:val="1"/>
      <w:numFmt w:val="decimal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577569">
    <w:abstractNumId w:val="5"/>
  </w:num>
  <w:num w:numId="2" w16cid:durableId="939751253">
    <w:abstractNumId w:val="2"/>
  </w:num>
  <w:num w:numId="3" w16cid:durableId="1119186350">
    <w:abstractNumId w:val="0"/>
  </w:num>
  <w:num w:numId="4" w16cid:durableId="113453258">
    <w:abstractNumId w:val="1"/>
  </w:num>
  <w:num w:numId="5" w16cid:durableId="2046715833">
    <w:abstractNumId w:val="3"/>
  </w:num>
  <w:num w:numId="6" w16cid:durableId="18184496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21CE"/>
    <w:rsid w:val="000136FC"/>
    <w:rsid w:val="00013A4A"/>
    <w:rsid w:val="0002012F"/>
    <w:rsid w:val="00022A76"/>
    <w:rsid w:val="00022FF6"/>
    <w:rsid w:val="0003293E"/>
    <w:rsid w:val="0006148B"/>
    <w:rsid w:val="00065467"/>
    <w:rsid w:val="000771EA"/>
    <w:rsid w:val="000A39DD"/>
    <w:rsid w:val="000A4E0D"/>
    <w:rsid w:val="000B1FF2"/>
    <w:rsid w:val="000B4664"/>
    <w:rsid w:val="000C12D9"/>
    <w:rsid w:val="000D1AB7"/>
    <w:rsid w:val="000D22E8"/>
    <w:rsid w:val="000D3561"/>
    <w:rsid w:val="000D4DDA"/>
    <w:rsid w:val="000E26EB"/>
    <w:rsid w:val="000F13D6"/>
    <w:rsid w:val="000F1EA5"/>
    <w:rsid w:val="000F2F22"/>
    <w:rsid w:val="000F40CB"/>
    <w:rsid w:val="00116C4F"/>
    <w:rsid w:val="00120000"/>
    <w:rsid w:val="00120198"/>
    <w:rsid w:val="0012535C"/>
    <w:rsid w:val="00127EA2"/>
    <w:rsid w:val="00130111"/>
    <w:rsid w:val="001348D2"/>
    <w:rsid w:val="00134D91"/>
    <w:rsid w:val="0014395D"/>
    <w:rsid w:val="0015035E"/>
    <w:rsid w:val="001541AD"/>
    <w:rsid w:val="00155B60"/>
    <w:rsid w:val="00157E74"/>
    <w:rsid w:val="00160D49"/>
    <w:rsid w:val="00161E10"/>
    <w:rsid w:val="001655C7"/>
    <w:rsid w:val="001B0E43"/>
    <w:rsid w:val="001B2E9D"/>
    <w:rsid w:val="001C44C4"/>
    <w:rsid w:val="001E027B"/>
    <w:rsid w:val="001E1C52"/>
    <w:rsid w:val="001E6907"/>
    <w:rsid w:val="0020188D"/>
    <w:rsid w:val="0022672A"/>
    <w:rsid w:val="00234FD2"/>
    <w:rsid w:val="002446DC"/>
    <w:rsid w:val="00244A77"/>
    <w:rsid w:val="0025133C"/>
    <w:rsid w:val="00263EC1"/>
    <w:rsid w:val="002718CB"/>
    <w:rsid w:val="00281428"/>
    <w:rsid w:val="00291F1D"/>
    <w:rsid w:val="00293E2C"/>
    <w:rsid w:val="0029466C"/>
    <w:rsid w:val="00296C13"/>
    <w:rsid w:val="002B5300"/>
    <w:rsid w:val="002C55B0"/>
    <w:rsid w:val="002C7B81"/>
    <w:rsid w:val="002E2C9E"/>
    <w:rsid w:val="002E370C"/>
    <w:rsid w:val="00307006"/>
    <w:rsid w:val="0032255B"/>
    <w:rsid w:val="00323447"/>
    <w:rsid w:val="00324857"/>
    <w:rsid w:val="00333CE9"/>
    <w:rsid w:val="00342447"/>
    <w:rsid w:val="003459A6"/>
    <w:rsid w:val="00350A11"/>
    <w:rsid w:val="003516B9"/>
    <w:rsid w:val="00373E4B"/>
    <w:rsid w:val="00377DBC"/>
    <w:rsid w:val="00393712"/>
    <w:rsid w:val="003A085F"/>
    <w:rsid w:val="003A4313"/>
    <w:rsid w:val="003B0945"/>
    <w:rsid w:val="003B30E4"/>
    <w:rsid w:val="003B394C"/>
    <w:rsid w:val="003B7E8C"/>
    <w:rsid w:val="003C45A2"/>
    <w:rsid w:val="003E3B00"/>
    <w:rsid w:val="003F30DF"/>
    <w:rsid w:val="00400E67"/>
    <w:rsid w:val="0041477C"/>
    <w:rsid w:val="00415CA6"/>
    <w:rsid w:val="00421691"/>
    <w:rsid w:val="00433E87"/>
    <w:rsid w:val="00434EAA"/>
    <w:rsid w:val="00437C3D"/>
    <w:rsid w:val="00450CE2"/>
    <w:rsid w:val="004722BC"/>
    <w:rsid w:val="00483E28"/>
    <w:rsid w:val="0048403D"/>
    <w:rsid w:val="00486F53"/>
    <w:rsid w:val="004B183E"/>
    <w:rsid w:val="004B63CB"/>
    <w:rsid w:val="004C2879"/>
    <w:rsid w:val="004D20FB"/>
    <w:rsid w:val="004D30B7"/>
    <w:rsid w:val="004E0062"/>
    <w:rsid w:val="004E1619"/>
    <w:rsid w:val="004E7955"/>
    <w:rsid w:val="004F59FF"/>
    <w:rsid w:val="0050075D"/>
    <w:rsid w:val="00536E93"/>
    <w:rsid w:val="00542943"/>
    <w:rsid w:val="005502EE"/>
    <w:rsid w:val="00563B9F"/>
    <w:rsid w:val="00571109"/>
    <w:rsid w:val="00572E04"/>
    <w:rsid w:val="0058051D"/>
    <w:rsid w:val="00593A66"/>
    <w:rsid w:val="005A6C05"/>
    <w:rsid w:val="005B77F6"/>
    <w:rsid w:val="005C3D2C"/>
    <w:rsid w:val="005D106C"/>
    <w:rsid w:val="005D57AC"/>
    <w:rsid w:val="005E1EDA"/>
    <w:rsid w:val="005E4A7F"/>
    <w:rsid w:val="005E74C7"/>
    <w:rsid w:val="006016C4"/>
    <w:rsid w:val="00624292"/>
    <w:rsid w:val="0062515B"/>
    <w:rsid w:val="006306A7"/>
    <w:rsid w:val="00631224"/>
    <w:rsid w:val="0063125B"/>
    <w:rsid w:val="0063541C"/>
    <w:rsid w:val="00635858"/>
    <w:rsid w:val="00662CEC"/>
    <w:rsid w:val="0068044E"/>
    <w:rsid w:val="006A2E54"/>
    <w:rsid w:val="006A6A92"/>
    <w:rsid w:val="006C3715"/>
    <w:rsid w:val="006D2F24"/>
    <w:rsid w:val="006E3E0A"/>
    <w:rsid w:val="006E4614"/>
    <w:rsid w:val="006F1F77"/>
    <w:rsid w:val="006F3391"/>
    <w:rsid w:val="006F550F"/>
    <w:rsid w:val="006F5AAE"/>
    <w:rsid w:val="00711B92"/>
    <w:rsid w:val="0071591B"/>
    <w:rsid w:val="00741E95"/>
    <w:rsid w:val="007423EF"/>
    <w:rsid w:val="00760DB4"/>
    <w:rsid w:val="00760EBE"/>
    <w:rsid w:val="00773A3A"/>
    <w:rsid w:val="007756C5"/>
    <w:rsid w:val="0078050D"/>
    <w:rsid w:val="007811B2"/>
    <w:rsid w:val="00784054"/>
    <w:rsid w:val="007A00DA"/>
    <w:rsid w:val="007A04DD"/>
    <w:rsid w:val="007A4DE1"/>
    <w:rsid w:val="007C2FB7"/>
    <w:rsid w:val="007C7559"/>
    <w:rsid w:val="007D5858"/>
    <w:rsid w:val="00804C5D"/>
    <w:rsid w:val="008056DA"/>
    <w:rsid w:val="008132C2"/>
    <w:rsid w:val="008151FF"/>
    <w:rsid w:val="00822149"/>
    <w:rsid w:val="0082306E"/>
    <w:rsid w:val="008308E6"/>
    <w:rsid w:val="00841FC6"/>
    <w:rsid w:val="00847008"/>
    <w:rsid w:val="008573EC"/>
    <w:rsid w:val="008608C1"/>
    <w:rsid w:val="00862823"/>
    <w:rsid w:val="00864A30"/>
    <w:rsid w:val="008707F6"/>
    <w:rsid w:val="008712CF"/>
    <w:rsid w:val="00891E91"/>
    <w:rsid w:val="008935C0"/>
    <w:rsid w:val="008A1F77"/>
    <w:rsid w:val="008A75B8"/>
    <w:rsid w:val="008B1FE9"/>
    <w:rsid w:val="008B23FE"/>
    <w:rsid w:val="008B5B67"/>
    <w:rsid w:val="008C018D"/>
    <w:rsid w:val="008C6448"/>
    <w:rsid w:val="008D1ED4"/>
    <w:rsid w:val="008D705C"/>
    <w:rsid w:val="008E08F6"/>
    <w:rsid w:val="008E1D16"/>
    <w:rsid w:val="008E6B6F"/>
    <w:rsid w:val="008F0EF9"/>
    <w:rsid w:val="00902E28"/>
    <w:rsid w:val="00905681"/>
    <w:rsid w:val="00912A77"/>
    <w:rsid w:val="00924054"/>
    <w:rsid w:val="009404E8"/>
    <w:rsid w:val="00944507"/>
    <w:rsid w:val="0095451F"/>
    <w:rsid w:val="00955A60"/>
    <w:rsid w:val="009567B8"/>
    <w:rsid w:val="00956CAD"/>
    <w:rsid w:val="0096031D"/>
    <w:rsid w:val="009A1A81"/>
    <w:rsid w:val="009B20A3"/>
    <w:rsid w:val="009B647F"/>
    <w:rsid w:val="009F7D12"/>
    <w:rsid w:val="00A201A8"/>
    <w:rsid w:val="00A266B0"/>
    <w:rsid w:val="00A3464D"/>
    <w:rsid w:val="00A35B67"/>
    <w:rsid w:val="00A35FC4"/>
    <w:rsid w:val="00A43D64"/>
    <w:rsid w:val="00A63543"/>
    <w:rsid w:val="00A71C31"/>
    <w:rsid w:val="00A867B5"/>
    <w:rsid w:val="00A93422"/>
    <w:rsid w:val="00AA0D01"/>
    <w:rsid w:val="00AB410D"/>
    <w:rsid w:val="00AE7CA7"/>
    <w:rsid w:val="00AF2FD4"/>
    <w:rsid w:val="00AF46E4"/>
    <w:rsid w:val="00B05D27"/>
    <w:rsid w:val="00B32445"/>
    <w:rsid w:val="00B332BE"/>
    <w:rsid w:val="00B36DAA"/>
    <w:rsid w:val="00B4222C"/>
    <w:rsid w:val="00B452F4"/>
    <w:rsid w:val="00B72105"/>
    <w:rsid w:val="00B7462C"/>
    <w:rsid w:val="00BA303F"/>
    <w:rsid w:val="00BA3050"/>
    <w:rsid w:val="00BB195D"/>
    <w:rsid w:val="00BD6429"/>
    <w:rsid w:val="00BE066F"/>
    <w:rsid w:val="00BE42E0"/>
    <w:rsid w:val="00BE58FF"/>
    <w:rsid w:val="00BE78B4"/>
    <w:rsid w:val="00BF6F78"/>
    <w:rsid w:val="00C00A1B"/>
    <w:rsid w:val="00C104D9"/>
    <w:rsid w:val="00C13BF5"/>
    <w:rsid w:val="00C1520F"/>
    <w:rsid w:val="00C24BCA"/>
    <w:rsid w:val="00C25D18"/>
    <w:rsid w:val="00C330A2"/>
    <w:rsid w:val="00C37587"/>
    <w:rsid w:val="00C379B2"/>
    <w:rsid w:val="00C47C44"/>
    <w:rsid w:val="00C62555"/>
    <w:rsid w:val="00C67D9F"/>
    <w:rsid w:val="00C74A1D"/>
    <w:rsid w:val="00C74D4C"/>
    <w:rsid w:val="00C8449C"/>
    <w:rsid w:val="00C85329"/>
    <w:rsid w:val="00C9552B"/>
    <w:rsid w:val="00CB3D86"/>
    <w:rsid w:val="00CB7488"/>
    <w:rsid w:val="00CC1C7B"/>
    <w:rsid w:val="00CC4857"/>
    <w:rsid w:val="00CC7CC0"/>
    <w:rsid w:val="00CD105C"/>
    <w:rsid w:val="00CE2581"/>
    <w:rsid w:val="00CE3AC1"/>
    <w:rsid w:val="00CF0059"/>
    <w:rsid w:val="00CF1369"/>
    <w:rsid w:val="00CF3932"/>
    <w:rsid w:val="00D0787F"/>
    <w:rsid w:val="00D12485"/>
    <w:rsid w:val="00D31D38"/>
    <w:rsid w:val="00D32111"/>
    <w:rsid w:val="00D3269B"/>
    <w:rsid w:val="00D331FF"/>
    <w:rsid w:val="00D3484C"/>
    <w:rsid w:val="00D43ABC"/>
    <w:rsid w:val="00D45A1C"/>
    <w:rsid w:val="00D510F1"/>
    <w:rsid w:val="00D6572D"/>
    <w:rsid w:val="00D71B10"/>
    <w:rsid w:val="00D76C7D"/>
    <w:rsid w:val="00D8381B"/>
    <w:rsid w:val="00D86C81"/>
    <w:rsid w:val="00D9475F"/>
    <w:rsid w:val="00DA734E"/>
    <w:rsid w:val="00DB100F"/>
    <w:rsid w:val="00DB3FEA"/>
    <w:rsid w:val="00DD20E4"/>
    <w:rsid w:val="00DD2E03"/>
    <w:rsid w:val="00DD2FA2"/>
    <w:rsid w:val="00DF4414"/>
    <w:rsid w:val="00DF5A60"/>
    <w:rsid w:val="00E34840"/>
    <w:rsid w:val="00E35AE1"/>
    <w:rsid w:val="00E57FDD"/>
    <w:rsid w:val="00E66725"/>
    <w:rsid w:val="00E8503F"/>
    <w:rsid w:val="00E93AD2"/>
    <w:rsid w:val="00E94694"/>
    <w:rsid w:val="00EA01F2"/>
    <w:rsid w:val="00EA343D"/>
    <w:rsid w:val="00EA3D95"/>
    <w:rsid w:val="00EB2FDF"/>
    <w:rsid w:val="00EC32F7"/>
    <w:rsid w:val="00ED59C1"/>
    <w:rsid w:val="00ED7499"/>
    <w:rsid w:val="00EE5B83"/>
    <w:rsid w:val="00F12F7A"/>
    <w:rsid w:val="00F200ED"/>
    <w:rsid w:val="00F22BC4"/>
    <w:rsid w:val="00F2319A"/>
    <w:rsid w:val="00F2779B"/>
    <w:rsid w:val="00F52DAD"/>
    <w:rsid w:val="00F576C6"/>
    <w:rsid w:val="00F6611A"/>
    <w:rsid w:val="00F7797C"/>
    <w:rsid w:val="00F8409B"/>
    <w:rsid w:val="00F94D1E"/>
    <w:rsid w:val="00FA0B10"/>
    <w:rsid w:val="00FA1E73"/>
    <w:rsid w:val="00FB7E62"/>
    <w:rsid w:val="00FD1530"/>
    <w:rsid w:val="00FD4DA7"/>
    <w:rsid w:val="00FD68FE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5D1EB0-9F9F-4712-B74B-66261B6D6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542943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542943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42943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3A4313"/>
    <w:pPr>
      <w:spacing w:after="120" w:line="480" w:lineRule="auto"/>
      <w:ind w:left="283"/>
    </w:pPr>
    <w:rPr>
      <w:lang w:eastAsia="x-none"/>
    </w:rPr>
  </w:style>
  <w:style w:type="character" w:customStyle="1" w:styleId="BodyTextIndent2Char">
    <w:name w:val="Body Text Indent 2 Char"/>
    <w:link w:val="BodyTextIndent2"/>
    <w:rsid w:val="003A4313"/>
    <w:rPr>
      <w:rFonts w:ascii="Times Armenian" w:hAnsi="Times Armenian"/>
      <w:sz w:val="24"/>
      <w:lang w:val="en-GB"/>
    </w:rPr>
  </w:style>
  <w:style w:type="paragraph" w:styleId="NormalWeb">
    <w:name w:val="Normal (Web)"/>
    <w:basedOn w:val="Normal"/>
    <w:unhideWhenUsed/>
    <w:rsid w:val="00B72105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0FE12-D95C-4A7D-827A-7E088B79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3988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_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2025-11-20T07:15:00Z</dcterms:created>
  <dcterms:modified xsi:type="dcterms:W3CDTF">2025-11-20T07:15:00Z</dcterms:modified>
</cp:coreProperties>
</file>