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554F1989" w:rsidR="008A073E" w:rsidRPr="00D52F82" w:rsidRDefault="008A073E" w:rsidP="00042B3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D52F8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ՄԱՐԶԻ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ՄԵԾԱՄՈՐ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ՂԵԿԱՎԱՐԸ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ՀԱՅՏԱՐԱՐՈՒՄ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Է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ՄՐՑՈՒՅԹ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16F9D"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ԱՇԽԱՏԱԿԱԶՄԻ</w:t>
      </w:r>
      <w:r w:rsidR="00216F9D" w:rsidRPr="00216F9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216F9D"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ԿՈՄՈՒՆԱԼ ՏՆՏԵՍՈՒԹՅԱՆ,ՀԱՄԱՏԻՐՈՒԹՅՈՒՆՆԵՐԻ ԱՇԽԱՏԱՆՔՆԵՐԻ ՀԱՄԱԿԱՐԳՄԱՆ և ՏՐԱՆՍՊՈՐՏԻ</w:t>
      </w:r>
      <w:r w:rsidR="00216F9D" w:rsidRPr="00216F9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216F9D"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ԲԱԺՆԻ ԳԼԽԱՎՈՐ ՄԱՍՆԱԳԵՏ</w:t>
      </w:r>
      <w:r w:rsidR="00216F9D" w:rsidRPr="00216F9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 </w:t>
      </w:r>
      <w:r w:rsidR="00216F9D"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(ԾԱԾԿԱԳԻՐ 2.3-13)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ՀԱՄԱՅՆՔԱՅԻՆ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D52F82">
        <w:rPr>
          <w:rFonts w:ascii="GHEA Grapalat" w:hAnsi="GHEA Grapalat" w:cs="Arial"/>
          <w:sz w:val="24"/>
          <w:szCs w:val="24"/>
          <w:lang w:val="hy-AM"/>
        </w:rPr>
        <w:t>ԶԲԱՂԵՑՆԵԼՈՒ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ՀԱՄԱՐ</w:t>
      </w:r>
    </w:p>
    <w:p w14:paraId="2058FECD" w14:textId="77777777" w:rsidR="001D7E6A" w:rsidRPr="00172D12" w:rsidRDefault="001D7E6A" w:rsidP="008A073E">
      <w:pPr>
        <w:spacing w:after="0" w:line="240" w:lineRule="auto"/>
        <w:jc w:val="center"/>
        <w:rPr>
          <w:rFonts w:ascii="GHEA Grapalat" w:hAnsi="GHEA Grapalat"/>
          <w:bCs/>
          <w:color w:val="000000" w:themeColor="text1"/>
          <w:sz w:val="24"/>
          <w:szCs w:val="24"/>
          <w:lang w:val="hy-AM"/>
        </w:rPr>
      </w:pPr>
    </w:p>
    <w:p w14:paraId="5BAF3BCC" w14:textId="32787563" w:rsidR="006201A0" w:rsidRPr="005D189F" w:rsidRDefault="00216F9D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Աշխատակազմի</w:t>
      </w:r>
      <w:r w:rsidR="00042B3B" w:rsidRPr="00216F9D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կոմունալ տնտեսության,համատիրությունների աշխատանքների համակարգման և տրանսպորտի</w:t>
      </w:r>
      <w:r w:rsidRPr="00216F9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բաժնի գլխավոր մասնագետ</w:t>
      </w:r>
      <w:r w:rsidRPr="00216F9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 </w:t>
      </w:r>
      <w:r w:rsidRPr="00216F9D">
        <w:rPr>
          <w:rFonts w:ascii="GHEA Grapalat" w:hAnsi="GHEA Grapalat"/>
          <w:sz w:val="24"/>
          <w:szCs w:val="24"/>
          <w:shd w:val="clear" w:color="auto" w:fill="FFFFFF"/>
          <w:lang w:val="hy-AM"/>
        </w:rPr>
        <w:t>(ծածկագիր 2.3-13)</w:t>
      </w:r>
      <w:r w:rsidR="00B046C8" w:rsidRPr="00216F9D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՝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հիմք Մեծամոր  համայնքի  ղեկավարի  202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>2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թվականի  հու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>նվարի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2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>5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-ի  N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0035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որոշման հավելվածը  (կից  պաշտոնի անձնագիրը)։</w:t>
      </w:r>
    </w:p>
    <w:p w14:paraId="2A3A7D1B" w14:textId="59E57F42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17DC0925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lastRenderedPageBreak/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՝ </w:t>
      </w:r>
      <w:r w:rsidR="00D52F82">
        <w:rPr>
          <w:rFonts w:ascii="GHEA Grapalat" w:hAnsi="GHEA Grapalat"/>
          <w:sz w:val="24"/>
          <w:shd w:val="clear" w:color="auto" w:fill="FFFFFF"/>
          <w:lang w:val="hy-AM"/>
        </w:rPr>
        <w:t>260</w:t>
      </w:r>
      <w:r w:rsidR="005D189F" w:rsidRPr="005D189F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D52F82">
        <w:rPr>
          <w:rFonts w:ascii="GHEA Grapalat" w:hAnsi="GHEA Grapalat"/>
          <w:sz w:val="24"/>
          <w:shd w:val="clear" w:color="auto" w:fill="FFFFFF"/>
          <w:lang w:val="hy-AM"/>
        </w:rPr>
        <w:t>0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>00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(</w:t>
      </w:r>
      <w:r w:rsidR="00D52F82">
        <w:rPr>
          <w:rFonts w:ascii="GHEA Grapalat" w:hAnsi="GHEA Grapalat" w:cs="Times New Roman"/>
          <w:color w:val="000000"/>
          <w:sz w:val="24"/>
          <w:lang w:val="hy-AM"/>
        </w:rPr>
        <w:t>երկու</w:t>
      </w:r>
      <w:r w:rsidR="002303EE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>հարյու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ր վաթսուն</w:t>
      </w:r>
      <w:r w:rsidR="00D52F82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հազար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)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 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58E6DBAD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B046C8">
        <w:rPr>
          <w:rFonts w:ascii="GHEA Grapalat" w:hAnsi="GHEA Grapalat" w:cs="Sylfaen"/>
          <w:bCs/>
          <w:sz w:val="24"/>
          <w:lang w:val="hy-AM"/>
        </w:rPr>
        <w:t>ապրիլ</w:t>
      </w:r>
      <w:r w:rsidR="00B22FE4">
        <w:rPr>
          <w:rFonts w:ascii="GHEA Grapalat" w:hAnsi="GHEA Grapalat" w:cs="Sylfaen"/>
          <w:bCs/>
          <w:sz w:val="24"/>
          <w:lang w:val="hy-AM"/>
        </w:rPr>
        <w:t>ի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lang w:val="hy-AM"/>
        </w:rPr>
        <w:t>21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B6A13" w:rsidRPr="005D189F">
        <w:rPr>
          <w:rFonts w:ascii="GHEA Grapalat" w:hAnsi="GHEA Grapalat" w:cs="Sylfaen"/>
          <w:bCs/>
          <w:sz w:val="24"/>
          <w:lang w:val="hy-AM"/>
        </w:rPr>
        <w:br/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1</w:t>
      </w:r>
      <w:r w:rsidR="00B046C8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B046C8">
        <w:rPr>
          <w:rFonts w:ascii="GHEA Grapalat" w:hAnsi="GHEA Grapalat" w:cs="Sylfaen"/>
          <w:bCs/>
          <w:sz w:val="24"/>
          <w:lang w:val="hy-AM"/>
        </w:rPr>
        <w:t>0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6402841D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ապրիլ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13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0EAA00C2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E629" w14:textId="77777777" w:rsidR="001D5375" w:rsidRDefault="001D5375" w:rsidP="008A073E">
      <w:pPr>
        <w:spacing w:after="0" w:line="240" w:lineRule="auto"/>
      </w:pPr>
      <w:r>
        <w:separator/>
      </w:r>
    </w:p>
  </w:endnote>
  <w:endnote w:type="continuationSeparator" w:id="0">
    <w:p w14:paraId="20F00369" w14:textId="77777777" w:rsidR="001D5375" w:rsidRDefault="001D5375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E9B5" w14:textId="77777777" w:rsidR="001D5375" w:rsidRDefault="001D5375" w:rsidP="008A073E">
      <w:pPr>
        <w:spacing w:after="0" w:line="240" w:lineRule="auto"/>
      </w:pPr>
      <w:r>
        <w:separator/>
      </w:r>
    </w:p>
  </w:footnote>
  <w:footnote w:type="continuationSeparator" w:id="0">
    <w:p w14:paraId="78FAED81" w14:textId="77777777" w:rsidR="001D5375" w:rsidRDefault="001D5375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C1E7D"/>
    <w:rsid w:val="000C6D4D"/>
    <w:rsid w:val="000D1FBD"/>
    <w:rsid w:val="000E6387"/>
    <w:rsid w:val="000F6F21"/>
    <w:rsid w:val="00114D23"/>
    <w:rsid w:val="00121E46"/>
    <w:rsid w:val="00124E4C"/>
    <w:rsid w:val="0013598A"/>
    <w:rsid w:val="001440A5"/>
    <w:rsid w:val="001472FF"/>
    <w:rsid w:val="00150389"/>
    <w:rsid w:val="00172D12"/>
    <w:rsid w:val="00182ECD"/>
    <w:rsid w:val="001942EA"/>
    <w:rsid w:val="00196E2D"/>
    <w:rsid w:val="001C193F"/>
    <w:rsid w:val="001D5375"/>
    <w:rsid w:val="001D7E6A"/>
    <w:rsid w:val="002129F5"/>
    <w:rsid w:val="00216F9D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970E2"/>
    <w:rsid w:val="002C5D8A"/>
    <w:rsid w:val="002D32E4"/>
    <w:rsid w:val="002E2AF5"/>
    <w:rsid w:val="002F2B79"/>
    <w:rsid w:val="002F557C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C0069"/>
    <w:rsid w:val="004D32E1"/>
    <w:rsid w:val="004F06A5"/>
    <w:rsid w:val="00526154"/>
    <w:rsid w:val="005356D5"/>
    <w:rsid w:val="005479F6"/>
    <w:rsid w:val="00555B74"/>
    <w:rsid w:val="005604B6"/>
    <w:rsid w:val="005A5E58"/>
    <w:rsid w:val="005B143F"/>
    <w:rsid w:val="005B4F06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85DBB"/>
    <w:rsid w:val="00792BC1"/>
    <w:rsid w:val="007960BB"/>
    <w:rsid w:val="007A1258"/>
    <w:rsid w:val="007A2486"/>
    <w:rsid w:val="007B2DB7"/>
    <w:rsid w:val="007B6620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52EFE"/>
    <w:rsid w:val="0095427E"/>
    <w:rsid w:val="00960C87"/>
    <w:rsid w:val="00970160"/>
    <w:rsid w:val="00985C37"/>
    <w:rsid w:val="009B313D"/>
    <w:rsid w:val="009E2F6F"/>
    <w:rsid w:val="009E3D0E"/>
    <w:rsid w:val="00A0058C"/>
    <w:rsid w:val="00A135BE"/>
    <w:rsid w:val="00A37239"/>
    <w:rsid w:val="00A44B90"/>
    <w:rsid w:val="00A46CD3"/>
    <w:rsid w:val="00A614FB"/>
    <w:rsid w:val="00A93A5D"/>
    <w:rsid w:val="00AA07DE"/>
    <w:rsid w:val="00AA6327"/>
    <w:rsid w:val="00AB6A13"/>
    <w:rsid w:val="00AC64EC"/>
    <w:rsid w:val="00AD1B0A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3093A"/>
    <w:rsid w:val="00C343E3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4312"/>
    <w:rsid w:val="00D02491"/>
    <w:rsid w:val="00D02DD1"/>
    <w:rsid w:val="00D14AE0"/>
    <w:rsid w:val="00D15F63"/>
    <w:rsid w:val="00D310E0"/>
    <w:rsid w:val="00D52F82"/>
    <w:rsid w:val="00D620DD"/>
    <w:rsid w:val="00D712EF"/>
    <w:rsid w:val="00D75801"/>
    <w:rsid w:val="00D86D8F"/>
    <w:rsid w:val="00D97630"/>
    <w:rsid w:val="00DB26F0"/>
    <w:rsid w:val="00DD5864"/>
    <w:rsid w:val="00DF237A"/>
    <w:rsid w:val="00DF507A"/>
    <w:rsid w:val="00E203B9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A2A33"/>
    <w:rsid w:val="00FB78FE"/>
    <w:rsid w:val="00FC1BFB"/>
    <w:rsid w:val="00FD03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140</cp:revision>
  <cp:lastPrinted>2026-03-06T08:27:00Z</cp:lastPrinted>
  <dcterms:created xsi:type="dcterms:W3CDTF">2022-08-04T13:24:00Z</dcterms:created>
  <dcterms:modified xsi:type="dcterms:W3CDTF">2026-03-18T12:15:00Z</dcterms:modified>
</cp:coreProperties>
</file>